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DCE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附件4：</w:t>
      </w:r>
    </w:p>
    <w:p w14:paraId="54680176">
      <w:pPr>
        <w:pStyle w:val="2"/>
        <w:jc w:val="center"/>
      </w:pPr>
      <w:r>
        <w:rPr>
          <w:rFonts w:hint="eastAsia"/>
        </w:rPr>
        <w:t>价格</w:t>
      </w:r>
      <w:r>
        <w:rPr>
          <w:rFonts w:hint="eastAsia"/>
          <w:lang w:val="en-US" w:eastAsia="zh-CN"/>
        </w:rPr>
        <w:t>调查</w:t>
      </w:r>
      <w:r>
        <w:rPr>
          <w:rFonts w:hint="eastAsia"/>
        </w:rPr>
        <w:t>表</w:t>
      </w:r>
    </w:p>
    <w:tbl>
      <w:tblPr>
        <w:tblStyle w:val="4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870"/>
        <w:gridCol w:w="1134"/>
        <w:gridCol w:w="1701"/>
        <w:gridCol w:w="1698"/>
      </w:tblGrid>
      <w:tr w14:paraId="4A95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6A358C0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870" w:type="dxa"/>
            <w:vAlign w:val="center"/>
          </w:tcPr>
          <w:p w14:paraId="16DD70D5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设备名称</w:t>
            </w:r>
          </w:p>
        </w:tc>
        <w:tc>
          <w:tcPr>
            <w:tcW w:w="1134" w:type="dxa"/>
            <w:vAlign w:val="center"/>
          </w:tcPr>
          <w:p w14:paraId="392EDC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14:paraId="46BDCC8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单价（元）</w:t>
            </w:r>
          </w:p>
        </w:tc>
        <w:tc>
          <w:tcPr>
            <w:tcW w:w="1698" w:type="dxa"/>
            <w:vAlign w:val="center"/>
          </w:tcPr>
          <w:p w14:paraId="1B2601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合计（元）</w:t>
            </w:r>
          </w:p>
        </w:tc>
      </w:tr>
      <w:tr w14:paraId="508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751B6D3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D04794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AF966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B2AB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D2C208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76F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BA2536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B987A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99EBD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C8E14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E5337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0E6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E70346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0429B4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4AFC2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0B4B1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0D4F41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728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6700AF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5C87D0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F1B51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09363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F1802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D6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4434354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E70E96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B64C5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3E3CF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A912E1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D01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FA3CFB1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6A8746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C8821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D6E36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80788A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E95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B668C3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21A7AEE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D0B7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09AC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1C69E97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B4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37DC4E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52209D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6A57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C243C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56BA53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18A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9B28C9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92E6DF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FEEBC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9705F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3A88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D77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397F61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5EB7F18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9FBD1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22729A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F19749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C0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AAFD1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5DF5554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6318B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7BC90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8D805E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F6E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965B79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48B8F0E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9FA77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FF627C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A95C63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E6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5DEF28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A5EEA7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3BAA3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5BA9A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587CB0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E9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gridSpan w:val="3"/>
            <w:vAlign w:val="center"/>
          </w:tcPr>
          <w:p w14:paraId="6CBEF832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总价（元）</w:t>
            </w:r>
          </w:p>
        </w:tc>
        <w:tc>
          <w:tcPr>
            <w:tcW w:w="3399" w:type="dxa"/>
            <w:gridSpan w:val="2"/>
          </w:tcPr>
          <w:p w14:paraId="0D5BB51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700A0342"/>
    <w:p w14:paraId="3B1EEF9C">
      <w:pPr>
        <w:pStyle w:val="2"/>
      </w:pPr>
    </w:p>
    <w:p w14:paraId="3C261CC7">
      <w:pPr>
        <w:wordWrap w:val="0"/>
        <w:spacing w:line="360" w:lineRule="auto"/>
        <w:ind w:firstLine="3588" w:firstLineChars="149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none"/>
        </w:rPr>
        <w:t>供应商（盖章）</w:t>
      </w:r>
      <w:r>
        <w:rPr>
          <w:rFonts w:hint="eastAsia"/>
          <w:sz w:val="24"/>
          <w:szCs w:val="24"/>
        </w:rPr>
        <w:t>：</w:t>
      </w:r>
    </w:p>
    <w:p w14:paraId="4B869DCD">
      <w:pPr>
        <w:pStyle w:val="6"/>
        <w:jc w:val="right"/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年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 w14:paraId="370F13EB">
      <w:pPr>
        <w:spacing w:line="360" w:lineRule="auto"/>
        <w:ind w:firstLine="3588" w:firstLineChars="1495"/>
        <w:rPr>
          <w:sz w:val="24"/>
          <w:szCs w:val="24"/>
        </w:rPr>
      </w:pPr>
    </w:p>
    <w:p w14:paraId="4C92DB9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0191DFF3">
        <w:pPr>
          <w:pStyle w:val="3"/>
          <w:jc w:val="center"/>
        </w:pPr>
      </w:p>
    </w:sdtContent>
  </w:sdt>
  <w:p w14:paraId="61DC8D9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E5078"/>
    <w:multiLevelType w:val="multilevel"/>
    <w:tmpl w:val="2B6E5078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54126"/>
    <w:rsid w:val="3D572612"/>
    <w:rsid w:val="461F748F"/>
    <w:rsid w:val="7EA66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MJ1210</cp:lastModifiedBy>
  <cp:lastPrinted>2026-06-03T06:37:00Z</cp:lastPrinted>
  <dcterms:modified xsi:type="dcterms:W3CDTF">2026-06-15T03:09:42Z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eyJoZGlkIjoiOWUyYzgwY2RjMTBkZmIyZGZhZjNiNGM4MDgwZTlkYjQiLCJ1c2VySWQiOiIzNDEzMjI1ODIifQ==</vt:lpwstr>
  </property>
  <property fmtid="{D5CDD505-2E9C-101B-9397-08002B2CF9AE}" pid="4" name="ICV">
    <vt:lpwstr>CC27462F788142028A4BDF5435B58291_13</vt:lpwstr>
  </property>
</Properties>
</file>